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5D241436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9918B4">
        <w:rPr>
          <w:rFonts w:cstheme="minorHAnsi"/>
        </w:rPr>
        <w:t>DEZEMBRO</w:t>
      </w:r>
      <w:r w:rsidR="009523B3">
        <w:rPr>
          <w:rFonts w:cstheme="minorHAnsi"/>
        </w:rPr>
        <w:t>/</w:t>
      </w:r>
      <w:r w:rsidR="00A06FC1">
        <w:rPr>
          <w:rFonts w:cstheme="minorHAnsi"/>
        </w:rPr>
        <w:t>2025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1DF989FE" w14:textId="4DAEFBA0" w:rsidR="00F420B0" w:rsidRDefault="00891F92" w:rsidP="00A06FC1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A06FC1">
        <w:rPr>
          <w:rFonts w:ascii="Calibri" w:hAnsi="Calibri" w:cs="Calibri"/>
          <w:color w:val="000000"/>
        </w:rPr>
        <w:t>Foram</w:t>
      </w:r>
      <w:r w:rsidR="00C31D6C" w:rsidRPr="009C59BC">
        <w:rPr>
          <w:rFonts w:ascii="Calibri" w:hAnsi="Calibri" w:cs="Calibri"/>
          <w:color w:val="000000"/>
        </w:rPr>
        <w:t xml:space="preserve">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567FC7">
        <w:rPr>
          <w:rFonts w:ascii="Calibri" w:hAnsi="Calibri" w:cs="Calibri"/>
          <w:color w:val="000000"/>
        </w:rPr>
        <w:t>7</w:t>
      </w:r>
      <w:r w:rsidR="009918B4">
        <w:rPr>
          <w:rFonts w:ascii="Calibri" w:hAnsi="Calibri" w:cs="Calibri"/>
          <w:color w:val="000000"/>
        </w:rPr>
        <w:t>15</w:t>
      </w:r>
      <w:r w:rsidR="00D61260">
        <w:rPr>
          <w:rFonts w:ascii="Calibri" w:hAnsi="Calibri" w:cs="Calibri"/>
          <w:color w:val="000000"/>
        </w:rPr>
        <w:t xml:space="preserve"> </w:t>
      </w:r>
      <w:r w:rsidR="00C31D6C">
        <w:rPr>
          <w:rFonts w:ascii="Calibri" w:hAnsi="Calibri" w:cs="Calibri"/>
          <w:color w:val="000000"/>
        </w:rPr>
        <w:t xml:space="preserve">manifestações pela </w:t>
      </w:r>
      <w:proofErr w:type="spellStart"/>
      <w:r w:rsidR="00C31D6C">
        <w:rPr>
          <w:rFonts w:ascii="Calibri" w:hAnsi="Calibri" w:cs="Calibri"/>
          <w:color w:val="000000"/>
        </w:rPr>
        <w:t>Ouvidoria-Geral</w:t>
      </w:r>
      <w:proofErr w:type="spellEnd"/>
      <w:r w:rsidR="00C31D6C">
        <w:rPr>
          <w:rFonts w:ascii="Calibri" w:hAnsi="Calibri" w:cs="Calibri"/>
          <w:color w:val="000000"/>
        </w:rPr>
        <w:t>, d</w:t>
      </w:r>
      <w:r w:rsidR="00C31D6C" w:rsidRPr="009C59BC">
        <w:rPr>
          <w:rFonts w:ascii="Calibri" w:hAnsi="Calibri" w:cs="Calibri"/>
          <w:color w:val="000000"/>
        </w:rPr>
        <w:t>estes,</w:t>
      </w:r>
      <w:r w:rsidR="00AB1E82">
        <w:rPr>
          <w:rFonts w:ascii="Calibri" w:hAnsi="Calibri" w:cs="Calibri"/>
          <w:color w:val="000000"/>
        </w:rPr>
        <w:t xml:space="preserve"> </w:t>
      </w:r>
      <w:r w:rsidR="009918B4">
        <w:rPr>
          <w:rFonts w:ascii="Calibri" w:hAnsi="Calibri" w:cs="Calibri"/>
          <w:color w:val="000000"/>
        </w:rPr>
        <w:t>74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7A2F4F26" w14:textId="4989A688" w:rsidR="00567FC7" w:rsidRDefault="00567FC7" w:rsidP="00B501A3">
      <w:pPr>
        <w:spacing w:line="360" w:lineRule="auto"/>
        <w:contextualSpacing/>
        <w:rPr>
          <w:noProof/>
        </w:rPr>
      </w:pPr>
    </w:p>
    <w:p w14:paraId="2B2963D2" w14:textId="182A3EB8" w:rsidR="009523B3" w:rsidRDefault="009918B4" w:rsidP="00B501A3">
      <w:pPr>
        <w:spacing w:line="360" w:lineRule="auto"/>
        <w:contextualSpacing/>
        <w:rPr>
          <w:noProof/>
        </w:rPr>
      </w:pPr>
      <w:r>
        <w:rPr>
          <w:noProof/>
        </w:rPr>
        <w:drawing>
          <wp:inline distT="0" distB="0" distL="0" distR="0" wp14:anchorId="397A8DB8" wp14:editId="11406816">
            <wp:extent cx="6479540" cy="3381375"/>
            <wp:effectExtent l="0" t="0" r="0" b="9525"/>
            <wp:docPr id="1760923491" name="Imagem 1" descr="Gráfico de respostas do Google Formulários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áfico de respostas do Google Formulários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38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0A5E63" w14:textId="4CF7F733" w:rsidR="009523B3" w:rsidRDefault="009523B3" w:rsidP="00B501A3">
      <w:pPr>
        <w:spacing w:line="360" w:lineRule="auto"/>
        <w:contextualSpacing/>
        <w:rPr>
          <w:noProof/>
        </w:rPr>
      </w:pPr>
    </w:p>
    <w:p w14:paraId="3D453797" w14:textId="77777777" w:rsidR="009523B3" w:rsidRDefault="009523B3" w:rsidP="00B501A3">
      <w:pPr>
        <w:spacing w:line="360" w:lineRule="auto"/>
        <w:contextualSpacing/>
        <w:rPr>
          <w:noProof/>
        </w:rPr>
      </w:pPr>
    </w:p>
    <w:p w14:paraId="78A424A3" w14:textId="52B3B6C4" w:rsidR="009523B3" w:rsidRDefault="009918B4" w:rsidP="00B501A3">
      <w:pPr>
        <w:spacing w:line="360" w:lineRule="auto"/>
        <w:contextualSpacing/>
        <w:rPr>
          <w:noProof/>
        </w:rPr>
      </w:pPr>
      <w:r>
        <w:rPr>
          <w:noProof/>
        </w:rPr>
        <w:drawing>
          <wp:inline distT="0" distB="0" distL="0" distR="0" wp14:anchorId="6B63B618" wp14:editId="126D96D7">
            <wp:extent cx="6479540" cy="3168650"/>
            <wp:effectExtent l="0" t="0" r="0" b="0"/>
            <wp:docPr id="382627485" name="Imagem 2" descr="Gráfico de respostas do Google Formulários. Título da pergunta:   Como você avalia a qualidade do atendimento prestado pela Ouvidoria-Geral do Município?   &#10;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áfico de respostas do Google Formulários. Título da pergunta:   Como você avalia a qualidade do atendimento prestado pela Ouvidoria-Geral do Município?   &#10;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BA8A26" w14:textId="77777777" w:rsidR="009918B4" w:rsidRDefault="009918B4" w:rsidP="00B501A3">
      <w:pPr>
        <w:spacing w:line="360" w:lineRule="auto"/>
        <w:contextualSpacing/>
        <w:rPr>
          <w:noProof/>
        </w:rPr>
      </w:pPr>
    </w:p>
    <w:p w14:paraId="572A5824" w14:textId="77777777" w:rsidR="009918B4" w:rsidRDefault="009918B4" w:rsidP="00B501A3">
      <w:pPr>
        <w:spacing w:line="360" w:lineRule="auto"/>
        <w:contextualSpacing/>
        <w:rPr>
          <w:noProof/>
        </w:rPr>
      </w:pPr>
    </w:p>
    <w:p w14:paraId="026F3936" w14:textId="680634E5" w:rsidR="009918B4" w:rsidRDefault="009918B4" w:rsidP="00B501A3">
      <w:pPr>
        <w:spacing w:line="360" w:lineRule="auto"/>
        <w:contextualSpacing/>
        <w:rPr>
          <w:noProof/>
        </w:rPr>
      </w:pPr>
      <w:r>
        <w:rPr>
          <w:noProof/>
        </w:rPr>
        <w:drawing>
          <wp:inline distT="0" distB="0" distL="0" distR="0" wp14:anchorId="7428204E" wp14:editId="7F1CE441">
            <wp:extent cx="6479540" cy="3168650"/>
            <wp:effectExtent l="0" t="0" r="0" b="0"/>
            <wp:docPr id="1630160268" name="Imagem 4" descr="Gráfico de respostas do Google Formulários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Gráfico de respostas do Google Formulários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722D68" w14:textId="77777777" w:rsidR="009918B4" w:rsidRDefault="009918B4" w:rsidP="00B501A3">
      <w:pPr>
        <w:spacing w:line="360" w:lineRule="auto"/>
        <w:contextualSpacing/>
        <w:rPr>
          <w:noProof/>
        </w:rPr>
      </w:pPr>
    </w:p>
    <w:p w14:paraId="4CE5980A" w14:textId="7487FA41" w:rsidR="009918B4" w:rsidRDefault="009918B4" w:rsidP="00B501A3">
      <w:pPr>
        <w:spacing w:line="360" w:lineRule="auto"/>
        <w:contextualSpacing/>
        <w:rPr>
          <w:noProof/>
        </w:rPr>
      </w:pPr>
      <w:r>
        <w:rPr>
          <w:noProof/>
        </w:rPr>
        <w:drawing>
          <wp:inline distT="0" distB="0" distL="0" distR="0" wp14:anchorId="0B803355" wp14:editId="2238FBB4">
            <wp:extent cx="6479540" cy="3168650"/>
            <wp:effectExtent l="0" t="0" r="0" b="0"/>
            <wp:docPr id="1453189209" name="Imagem 5" descr="Gráfico de respostas do Google Formulários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Gráfico de respostas do Google Formulários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32680E" w14:textId="77777777" w:rsidR="009523B3" w:rsidRDefault="009523B3" w:rsidP="00B501A3">
      <w:pPr>
        <w:spacing w:line="360" w:lineRule="auto"/>
        <w:contextualSpacing/>
        <w:rPr>
          <w:noProof/>
        </w:rPr>
      </w:pPr>
    </w:p>
    <w:p w14:paraId="4987E596" w14:textId="77777777" w:rsidR="009523B3" w:rsidRDefault="009523B3" w:rsidP="00B501A3">
      <w:pPr>
        <w:spacing w:line="360" w:lineRule="auto"/>
        <w:contextualSpacing/>
        <w:rPr>
          <w:noProof/>
        </w:rPr>
      </w:pPr>
    </w:p>
    <w:p w14:paraId="2219494F" w14:textId="46D94AF9" w:rsidR="009523B3" w:rsidRDefault="009523B3" w:rsidP="00B501A3">
      <w:pPr>
        <w:spacing w:line="360" w:lineRule="auto"/>
        <w:contextualSpacing/>
        <w:rPr>
          <w:noProof/>
        </w:rPr>
      </w:pPr>
    </w:p>
    <w:p w14:paraId="47C35DB4" w14:textId="77777777" w:rsidR="009523B3" w:rsidRDefault="009523B3" w:rsidP="00B501A3">
      <w:pPr>
        <w:spacing w:line="360" w:lineRule="auto"/>
        <w:contextualSpacing/>
        <w:rPr>
          <w:noProof/>
        </w:rPr>
      </w:pPr>
    </w:p>
    <w:p w14:paraId="4F5B901A" w14:textId="191E1298" w:rsidR="00A14882" w:rsidRDefault="00A14882" w:rsidP="009523B3">
      <w:pPr>
        <w:spacing w:line="360" w:lineRule="auto"/>
        <w:contextualSpacing/>
        <w:rPr>
          <w:noProof/>
        </w:rPr>
      </w:pPr>
    </w:p>
    <w:p w14:paraId="3B1EDF84" w14:textId="071833FB" w:rsidR="00A14882" w:rsidRPr="00664A78" w:rsidRDefault="00A14882" w:rsidP="00C93A2F"/>
    <w:sectPr w:rsidR="00A14882" w:rsidRPr="00664A78" w:rsidSect="00C31D6C">
      <w:headerReference w:type="default" r:id="rId11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1F76"/>
    <w:rsid w:val="00014181"/>
    <w:rsid w:val="000237C1"/>
    <w:rsid w:val="0008284B"/>
    <w:rsid w:val="000F0E38"/>
    <w:rsid w:val="001062EC"/>
    <w:rsid w:val="002A221D"/>
    <w:rsid w:val="002C097F"/>
    <w:rsid w:val="002E2B6A"/>
    <w:rsid w:val="002F1D83"/>
    <w:rsid w:val="00310273"/>
    <w:rsid w:val="003E6D8F"/>
    <w:rsid w:val="004003F3"/>
    <w:rsid w:val="00406823"/>
    <w:rsid w:val="00450EE9"/>
    <w:rsid w:val="00481C99"/>
    <w:rsid w:val="00492E0C"/>
    <w:rsid w:val="004E2D76"/>
    <w:rsid w:val="004E4E35"/>
    <w:rsid w:val="00524021"/>
    <w:rsid w:val="00561FCA"/>
    <w:rsid w:val="00567FC7"/>
    <w:rsid w:val="005E0B8D"/>
    <w:rsid w:val="005F7F2C"/>
    <w:rsid w:val="006162DF"/>
    <w:rsid w:val="006643A8"/>
    <w:rsid w:val="00664A78"/>
    <w:rsid w:val="006707D3"/>
    <w:rsid w:val="00674B26"/>
    <w:rsid w:val="00683360"/>
    <w:rsid w:val="007233AE"/>
    <w:rsid w:val="00755A88"/>
    <w:rsid w:val="007C79CF"/>
    <w:rsid w:val="007D5519"/>
    <w:rsid w:val="0083050B"/>
    <w:rsid w:val="00836CEF"/>
    <w:rsid w:val="008405E5"/>
    <w:rsid w:val="00867CA6"/>
    <w:rsid w:val="00891F92"/>
    <w:rsid w:val="008B1CBC"/>
    <w:rsid w:val="008C00FF"/>
    <w:rsid w:val="009005F6"/>
    <w:rsid w:val="009523B3"/>
    <w:rsid w:val="00965C01"/>
    <w:rsid w:val="00990898"/>
    <w:rsid w:val="009918B4"/>
    <w:rsid w:val="009E0971"/>
    <w:rsid w:val="00A06FC1"/>
    <w:rsid w:val="00A14882"/>
    <w:rsid w:val="00A16499"/>
    <w:rsid w:val="00A16662"/>
    <w:rsid w:val="00A42A69"/>
    <w:rsid w:val="00AB1E82"/>
    <w:rsid w:val="00AD2AA0"/>
    <w:rsid w:val="00B00B03"/>
    <w:rsid w:val="00B06250"/>
    <w:rsid w:val="00B501A3"/>
    <w:rsid w:val="00B517C1"/>
    <w:rsid w:val="00B63A6C"/>
    <w:rsid w:val="00BD5040"/>
    <w:rsid w:val="00C16004"/>
    <w:rsid w:val="00C31D6C"/>
    <w:rsid w:val="00C63158"/>
    <w:rsid w:val="00C84860"/>
    <w:rsid w:val="00C93A2F"/>
    <w:rsid w:val="00CE6F6B"/>
    <w:rsid w:val="00D61260"/>
    <w:rsid w:val="00D90B0C"/>
    <w:rsid w:val="00DA04BE"/>
    <w:rsid w:val="00DB3A82"/>
    <w:rsid w:val="00DB4FEB"/>
    <w:rsid w:val="00DB6919"/>
    <w:rsid w:val="00DC7B8F"/>
    <w:rsid w:val="00DE56BA"/>
    <w:rsid w:val="00E06208"/>
    <w:rsid w:val="00E064D0"/>
    <w:rsid w:val="00E770BD"/>
    <w:rsid w:val="00E875FE"/>
    <w:rsid w:val="00EC6414"/>
    <w:rsid w:val="00EC64EF"/>
    <w:rsid w:val="00F420B0"/>
    <w:rsid w:val="00F44527"/>
    <w:rsid w:val="00FC307A"/>
    <w:rsid w:val="00FC511B"/>
    <w:rsid w:val="00FD66F6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50</Words>
  <Characters>271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9</cp:revision>
  <cp:lastPrinted>2026-03-24T14:08:00Z</cp:lastPrinted>
  <dcterms:created xsi:type="dcterms:W3CDTF">2025-12-17T20:46:00Z</dcterms:created>
  <dcterms:modified xsi:type="dcterms:W3CDTF">2026-03-24T14:08:00Z</dcterms:modified>
</cp:coreProperties>
</file>